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A88ACA" w14:textId="50380C1A" w:rsidR="00D83CE4" w:rsidRDefault="00F77EAD">
      <w:r>
        <w:rPr>
          <w:noProof/>
        </w:rPr>
        <w:drawing>
          <wp:inline distT="0" distB="0" distL="0" distR="0" wp14:anchorId="1BE88E75" wp14:editId="51ED3437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16F1" w14:textId="3CBDD8B1" w:rsidR="00F77EAD" w:rsidRDefault="00F77EAD"/>
    <w:p w14:paraId="143680B1" w14:textId="62B79E2B" w:rsidR="00F77EAD" w:rsidRDefault="00F77EAD">
      <w:r>
        <w:rPr>
          <w:noProof/>
        </w:rPr>
        <w:lastRenderedPageBreak/>
        <w:drawing>
          <wp:inline distT="0" distB="0" distL="0" distR="0" wp14:anchorId="393BB043" wp14:editId="6E293421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3EA8D" w14:textId="2864C645" w:rsidR="00F77EAD" w:rsidRDefault="00F77EAD"/>
    <w:p w14:paraId="238DB8EA" w14:textId="6A1EC022" w:rsidR="00F77EAD" w:rsidRDefault="00F77EAD">
      <w:r>
        <w:rPr>
          <w:noProof/>
        </w:rPr>
        <w:lastRenderedPageBreak/>
        <w:drawing>
          <wp:inline distT="0" distB="0" distL="0" distR="0" wp14:anchorId="38BDB8C9" wp14:editId="03CE882D">
            <wp:extent cx="5943600" cy="791296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E088" w14:textId="254AE836" w:rsidR="00F77EAD" w:rsidRDefault="00F77EAD"/>
    <w:p w14:paraId="45BB2C7E" w14:textId="70232397" w:rsidR="00F77EAD" w:rsidRDefault="00F77EAD">
      <w:r>
        <w:rPr>
          <w:noProof/>
        </w:rPr>
        <w:lastRenderedPageBreak/>
        <w:drawing>
          <wp:inline distT="0" distB="0" distL="0" distR="0" wp14:anchorId="70D443D7" wp14:editId="4AC982C8">
            <wp:extent cx="595249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95883" w14:textId="42E49870" w:rsidR="00F77EAD" w:rsidRDefault="00F77EAD"/>
    <w:p w14:paraId="56B8C792" w14:textId="5BA2E183" w:rsidR="00F77EAD" w:rsidRDefault="00F77EAD">
      <w:r>
        <w:rPr>
          <w:noProof/>
        </w:rPr>
        <w:lastRenderedPageBreak/>
        <w:drawing>
          <wp:inline distT="0" distB="0" distL="0" distR="0" wp14:anchorId="7C962F8E" wp14:editId="6FECF205">
            <wp:extent cx="595249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2580D" w14:textId="1A6BA839" w:rsidR="00F77EAD" w:rsidRDefault="00F77EAD"/>
    <w:p w14:paraId="2F21455C" w14:textId="2977847A" w:rsidR="00F77EAD" w:rsidRDefault="00F77EAD">
      <w:r>
        <w:rPr>
          <w:noProof/>
        </w:rPr>
        <w:lastRenderedPageBreak/>
        <w:drawing>
          <wp:inline distT="0" distB="0" distL="0" distR="0" wp14:anchorId="7A324315" wp14:editId="5AFBEE67">
            <wp:extent cx="595249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F8A3" w14:textId="2A276DCA" w:rsidR="00F77EAD" w:rsidRDefault="00F77EAD"/>
    <w:p w14:paraId="397F86ED" w14:textId="7AF02557" w:rsidR="00F77EAD" w:rsidRDefault="00F77EAD">
      <w:r>
        <w:rPr>
          <w:noProof/>
        </w:rPr>
        <w:lastRenderedPageBreak/>
        <w:drawing>
          <wp:inline distT="0" distB="0" distL="0" distR="0" wp14:anchorId="2E13BDF0" wp14:editId="0CFCB2E7">
            <wp:extent cx="5943600" cy="79129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1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047B9" wp14:editId="2977FB4B">
            <wp:extent cx="595249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B9BD3" w14:textId="479F6A77" w:rsidR="00F77EAD" w:rsidRDefault="00F77EAD">
      <w:bookmarkStart w:id="0" w:name="_GoBack"/>
      <w:bookmarkEnd w:id="0"/>
    </w:p>
    <w:sectPr w:rsidR="00F77E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EAD"/>
    <w:rsid w:val="00D83CE4"/>
    <w:rsid w:val="00F77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53CBF"/>
  <w15:chartTrackingRefBased/>
  <w15:docId w15:val="{EB6B2015-F950-41C8-B4B5-AA599301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wester.aldarondo@upr.edu</dc:creator>
  <cp:keywords/>
  <dc:description/>
  <cp:lastModifiedBy>wester.aldarondo@upr.edu</cp:lastModifiedBy>
  <cp:revision>1</cp:revision>
  <dcterms:created xsi:type="dcterms:W3CDTF">2019-12-08T00:55:00Z</dcterms:created>
  <dcterms:modified xsi:type="dcterms:W3CDTF">2019-12-08T01:00:00Z</dcterms:modified>
</cp:coreProperties>
</file>